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D38" w:rsidRDefault="007A15E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-54pt;margin-top:-54pt;width:540pt;height:45pt;z-index:251654144">
            <v:textbox>
              <w:txbxContent>
                <w:p w:rsidR="007A15E6" w:rsidRPr="007A15E6" w:rsidRDefault="007A15E6">
                  <w:pPr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 w:rsidRPr="007A15E6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For New Users: Search Openings &amp; Create a Profile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1" style="position:absolute;margin-left:-54pt;margin-top:0;width:132.8pt;height:47.15pt;z-index:251653120">
            <v:textbox style="mso-next-textbox:#_x0000_s1041">
              <w:txbxContent>
                <w:p w:rsidR="00E72CF8" w:rsidRPr="003F1B09" w:rsidRDefault="00E72CF8" w:rsidP="00E72CF8">
                  <w:pPr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r w:rsidRPr="003F1B09">
                    <w:rPr>
                      <w:rFonts w:ascii="Tahoma" w:hAnsi="Tahoma" w:cs="Tahoma"/>
                      <w:b/>
                      <w:sz w:val="40"/>
                      <w:szCs w:val="40"/>
                    </w:rPr>
                    <w:t>STEP 1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30" type="#_x0000_t202" style="position:absolute;margin-left:-9pt;margin-top:0;width:432.75pt;height:341.6pt;z-index:251641856;mso-wrap-style:none">
            <v:textbox style="mso-next-textbox:#_x0000_s1030;mso-fit-shape-to-text:t">
              <w:txbxContent>
                <w:p w:rsidR="00087028" w:rsidRDefault="00E70D08" w:rsidP="007A15E6">
                  <w:r>
                    <w:rPr>
                      <w:noProof/>
                    </w:rPr>
                    <w:drawing>
                      <wp:inline distT="0" distB="0" distL="0" distR="0">
                        <wp:extent cx="5448300" cy="4238625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8782" t="12839" r="20198" b="296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8300" cy="423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4D38" w:rsidRDefault="00754D38"/>
    <w:p w:rsidR="00754D38" w:rsidRDefault="007A15E6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0" type="#_x0000_t62" style="position:absolute;margin-left:126pt;margin-top:8.4pt;width:342pt;height:54pt;z-index:251652096" adj="-2848,34700">
            <v:textbox style="mso-next-textbox:#_x0000_s1040">
              <w:txbxContent>
                <w:p w:rsidR="00E72CF8" w:rsidRPr="001E1B76" w:rsidRDefault="00E72CF8" w:rsidP="00E72CF8">
                  <w:pPr>
                    <w:rPr>
                      <w:sz w:val="32"/>
                      <w:szCs w:val="32"/>
                    </w:rPr>
                  </w:pPr>
                  <w:r w:rsidRPr="001E1B76">
                    <w:rPr>
                      <w:sz w:val="32"/>
                      <w:szCs w:val="32"/>
                    </w:rPr>
                    <w:t xml:space="preserve">Go to our website at </w:t>
                  </w:r>
                  <w:hyperlink r:id="rId5" w:history="1">
                    <w:r w:rsidRPr="001E1B76">
                      <w:rPr>
                        <w:rStyle w:val="Hyperlink"/>
                        <w:sz w:val="32"/>
                        <w:szCs w:val="32"/>
                      </w:rPr>
                      <w:t>www.kaleidacareers.org</w:t>
                    </w:r>
                  </w:hyperlink>
                  <w:r w:rsidRPr="001E1B76">
                    <w:rPr>
                      <w:sz w:val="32"/>
                      <w:szCs w:val="32"/>
                    </w:rPr>
                    <w:t>.</w:t>
                  </w:r>
                </w:p>
                <w:p w:rsidR="00E72CF8" w:rsidRPr="001E1B76" w:rsidRDefault="00E72CF8" w:rsidP="00E72CF8">
                  <w:pPr>
                    <w:rPr>
                      <w:sz w:val="32"/>
                      <w:szCs w:val="32"/>
                    </w:rPr>
                  </w:pPr>
                  <w:r w:rsidRPr="001E1B76">
                    <w:rPr>
                      <w:sz w:val="32"/>
                      <w:szCs w:val="32"/>
                    </w:rPr>
                    <w:t xml:space="preserve">Click on </w:t>
                  </w:r>
                  <w:r w:rsidRPr="001E1B76">
                    <w:rPr>
                      <w:b/>
                      <w:i/>
                      <w:sz w:val="32"/>
                      <w:szCs w:val="32"/>
                    </w:rPr>
                    <w:t>Search Openings</w:t>
                  </w:r>
                  <w:r w:rsidRPr="001E1B76">
                    <w:rPr>
                      <w:sz w:val="32"/>
                      <w:szCs w:val="32"/>
                    </w:rPr>
                    <w:t xml:space="preserve"> to get started.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8772F3">
      <w:r>
        <w:rPr>
          <w:noProof/>
        </w:rPr>
        <w:pict>
          <v:oval id="_x0000_s1052" style="position:absolute;margin-left:-45pt;margin-top:1.25pt;width:132.8pt;height:47.15pt;z-index:251660288">
            <v:textbox style="mso-next-textbox:#_x0000_s1052">
              <w:txbxContent>
                <w:p w:rsidR="008772F3" w:rsidRPr="003F1B09" w:rsidRDefault="008772F3" w:rsidP="008772F3">
                  <w:pPr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b/>
                      <w:sz w:val="40"/>
                      <w:szCs w:val="40"/>
                    </w:rPr>
                    <w:t>STEP 2</w:t>
                  </w:r>
                </w:p>
              </w:txbxContent>
            </v:textbox>
          </v:oval>
        </w:pict>
      </w:r>
      <w:r w:rsidR="007A15E6">
        <w:rPr>
          <w:noProof/>
        </w:rPr>
        <w:pict>
          <v:shape id="_x0000_s1039" type="#_x0000_t202" style="position:absolute;margin-left:-9pt;margin-top:1.25pt;width:432.75pt;height:342.35pt;z-index:251651072;mso-wrap-style:none">
            <v:textbox style="mso-next-textbox:#_x0000_s1039;mso-fit-shape-to-text:t">
              <w:txbxContent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48300" cy="4248150"/>
                        <wp:effectExtent l="1905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8300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8772F3">
      <w:r>
        <w:rPr>
          <w:noProof/>
        </w:rPr>
        <w:pict>
          <v:shape id="_x0000_s1064" type="#_x0000_t62" style="position:absolute;margin-left:225pt;margin-top:.05pt;width:180pt;height:108pt;z-index:251672576" adj="-5412,31750">
            <v:textbox style="mso-next-textbox:#_x0000_s1064">
              <w:txbxContent>
                <w:p w:rsidR="008772F3" w:rsidRPr="001E1B76" w:rsidRDefault="008772F3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Highlight the category</w:t>
                  </w:r>
                  <w:r w:rsidR="0061145A">
                    <w:rPr>
                      <w:sz w:val="32"/>
                      <w:szCs w:val="32"/>
                    </w:rPr>
                    <w:t xml:space="preserve">, location and </w:t>
                  </w:r>
                  <w:r>
                    <w:rPr>
                      <w:sz w:val="32"/>
                      <w:szCs w:val="32"/>
                    </w:rPr>
                    <w:t xml:space="preserve">status </w:t>
                  </w:r>
                  <w:r w:rsidR="0061145A">
                    <w:rPr>
                      <w:sz w:val="32"/>
                      <w:szCs w:val="32"/>
                    </w:rPr>
                    <w:t>you prefer</w:t>
                  </w:r>
                  <w:r>
                    <w:rPr>
                      <w:sz w:val="32"/>
                      <w:szCs w:val="32"/>
                    </w:rPr>
                    <w:t xml:space="preserve"> or enter a keyword.  Then click </w:t>
                  </w:r>
                  <w:r w:rsidRPr="008772F3">
                    <w:rPr>
                      <w:b/>
                      <w:i/>
                      <w:sz w:val="32"/>
                      <w:szCs w:val="32"/>
                    </w:rPr>
                    <w:t>Search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61145A">
      <w:r>
        <w:rPr>
          <w:noProof/>
        </w:rPr>
        <w:lastRenderedPageBreak/>
        <w:pict>
          <v:shape id="_x0000_s1063" type="#_x0000_t62" style="position:absolute;margin-left:-45pt;margin-top:-36pt;width:153pt;height:108pt;flip:x;z-index:251671552" adj="11322,26950">
            <v:textbox style="mso-next-textbox:#_x0000_s1063">
              <w:txbxContent>
                <w:p w:rsidR="008772F3" w:rsidRPr="001E1B76" w:rsidRDefault="0061145A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Check the box next to the job(s) of your interest.  You can select up to 10 postings</w:t>
                  </w:r>
                  <w:r w:rsidR="0024711B"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0B4EDA">
        <w:rPr>
          <w:noProof/>
        </w:rPr>
        <w:pict>
          <v:shape id="_x0000_s1038" type="#_x0000_t202" style="position:absolute;margin-left:-9pt;margin-top:-36pt;width:432.75pt;height:342.35pt;z-index:251650048;mso-wrap-style:none">
            <v:textbox style="mso-fit-shape-to-text:t">
              <w:txbxContent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48300" cy="4248150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8300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61145A">
      <w:r>
        <w:rPr>
          <w:noProof/>
        </w:rPr>
        <w:pict>
          <v:shape id="_x0000_s1062" type="#_x0000_t62" style="position:absolute;margin-left:117pt;margin-top:4.8pt;width:270pt;height:54pt;flip:y;z-index:251670528" adj="2144,38300">
            <v:textbox style="mso-next-textbox:#_x0000_s1062">
              <w:txbxContent>
                <w:p w:rsidR="008772F3" w:rsidRPr="001E1B76" w:rsidRDefault="0061145A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After you have made your selections, click </w:t>
                  </w:r>
                  <w:r w:rsidRPr="0061145A">
                    <w:rPr>
                      <w:b/>
                      <w:i/>
                      <w:sz w:val="32"/>
                      <w:szCs w:val="32"/>
                    </w:rPr>
                    <w:t>Submit to job(s).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8772F3">
      <w:r>
        <w:rPr>
          <w:noProof/>
        </w:rPr>
        <w:pict>
          <v:oval id="_x0000_s1048" style="position:absolute;margin-left:-54pt;margin-top:6.65pt;width:132.8pt;height:47.15pt;z-index:251656192">
            <v:textbox style="mso-next-textbox:#_x0000_s1048">
              <w:txbxContent>
                <w:p w:rsidR="008772F3" w:rsidRPr="003F1B09" w:rsidRDefault="008772F3" w:rsidP="008772F3">
                  <w:pPr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b/>
                      <w:sz w:val="40"/>
                      <w:szCs w:val="40"/>
                    </w:rPr>
                    <w:t>STEP 3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37" type="#_x0000_t202" style="position:absolute;margin-left:-9pt;margin-top:6.65pt;width:432.75pt;height:342.95pt;z-index:251649024;mso-wrap-style:none">
            <v:textbox>
              <w:txbxContent>
                <w:p w:rsidR="0044371A" w:rsidRDefault="0044371A" w:rsidP="00087028"/>
                <w:p w:rsidR="0044371A" w:rsidRDefault="0044371A" w:rsidP="00087028"/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57825" cy="4248150"/>
                        <wp:effectExtent l="19050" t="0" r="952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8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61145A">
      <w:r>
        <w:rPr>
          <w:noProof/>
        </w:rPr>
        <w:pict>
          <v:shape id="_x0000_s1058" type="#_x0000_t62" style="position:absolute;margin-left:162pt;margin-top:3.65pt;width:126pt;height:90pt;z-index:251666432" adj="-13903,22980">
            <v:textbox style="mso-next-textbox:#_x0000_s1058">
              <w:txbxContent>
                <w:p w:rsidR="008772F3" w:rsidRPr="001E1B76" w:rsidRDefault="0061145A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First time users, click this link to create a profile.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3B45D1">
      <w:r>
        <w:rPr>
          <w:noProof/>
        </w:rPr>
        <w:lastRenderedPageBreak/>
        <w:pict>
          <v:shape id="_x0000_s1059" type="#_x0000_t62" style="position:absolute;margin-left:315pt;margin-top:-45pt;width:162pt;height:135pt;z-index:251667456" adj="-6013,23960">
            <v:textbox style="mso-next-textbox:#_x0000_s1059">
              <w:txbxContent>
                <w:p w:rsidR="008772F3" w:rsidRPr="001E1B76" w:rsidRDefault="003B45D1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Choose a username and password you will remember so that you can update your profile at a later date.</w:t>
                  </w:r>
                </w:p>
              </w:txbxContent>
            </v:textbox>
          </v:shape>
        </w:pict>
      </w:r>
      <w:r w:rsidR="008772F3">
        <w:rPr>
          <w:noProof/>
        </w:rPr>
        <w:pict>
          <v:shape id="_x0000_s1047" type="#_x0000_t202" style="position:absolute;margin-left:-9pt;margin-top:-27pt;width:432.75pt;height:342.35pt;z-index:251655168;mso-wrap-style:none">
            <v:textbox style="mso-fit-shape-to-text:t">
              <w:txbxContent>
                <w:p w:rsidR="0044371A" w:rsidRDefault="00E70D08">
                  <w:r>
                    <w:rPr>
                      <w:noProof/>
                    </w:rPr>
                    <w:drawing>
                      <wp:inline distT="0" distB="0" distL="0" distR="0">
                        <wp:extent cx="5448300" cy="4248150"/>
                        <wp:effectExtent l="1905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8300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44371A" w:rsidRDefault="0044371A"/>
    <w:p w:rsidR="00087028" w:rsidRDefault="00087028"/>
    <w:p w:rsidR="00087028" w:rsidRDefault="00087028"/>
    <w:p w:rsidR="00087028" w:rsidRDefault="00087028"/>
    <w:p w:rsidR="00087028" w:rsidRDefault="00087028"/>
    <w:p w:rsidR="00087028" w:rsidRDefault="008772F3">
      <w:r>
        <w:rPr>
          <w:noProof/>
        </w:rPr>
        <w:pict>
          <v:oval id="_x0000_s1051" style="position:absolute;margin-left:-45pt;margin-top:10.85pt;width:132.8pt;height:47.15pt;z-index:251659264">
            <v:textbox style="mso-next-textbox:#_x0000_s1051">
              <w:txbxContent>
                <w:p w:rsidR="008772F3" w:rsidRPr="003F1B09" w:rsidRDefault="008772F3" w:rsidP="008772F3">
                  <w:pPr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b/>
                      <w:sz w:val="40"/>
                      <w:szCs w:val="40"/>
                    </w:rPr>
                    <w:t>STEP 4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36" type="#_x0000_t202" style="position:absolute;margin-left:-9pt;margin-top:10.85pt;width:432.75pt;height:342.35pt;z-index:251648000;mso-wrap-style:none">
            <v:textbox style="mso-fit-shape-to-text:t">
              <w:txbxContent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57825" cy="4248150"/>
                        <wp:effectExtent l="19050" t="0" r="952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8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3B45D1">
      <w:r>
        <w:rPr>
          <w:noProof/>
        </w:rPr>
        <w:pict>
          <v:shape id="_x0000_s1060" type="#_x0000_t62" style="position:absolute;margin-left:306pt;margin-top:6.05pt;width:135pt;height:108pt;z-index:251668480" adj="-7216,28150">
            <v:textbox style="mso-next-textbox:#_x0000_s1060">
              <w:txbxContent>
                <w:p w:rsidR="008772F3" w:rsidRPr="003B45D1" w:rsidRDefault="003B45D1" w:rsidP="003B45D1">
                  <w:pPr>
                    <w:rPr>
                      <w:sz w:val="32"/>
                      <w:szCs w:val="32"/>
                    </w:rPr>
                  </w:pPr>
                  <w:r w:rsidRPr="003B45D1">
                    <w:rPr>
                      <w:sz w:val="32"/>
                      <w:szCs w:val="32"/>
                    </w:rPr>
                    <w:t>If you want to create a profile without a resume, click here.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3B45D1">
      <w:r>
        <w:rPr>
          <w:noProof/>
        </w:rPr>
        <w:pict>
          <v:shape id="_x0000_s1061" type="#_x0000_t62" style="position:absolute;margin-left:9pt;margin-top:6.05pt;width:180pt;height:1in;flip:y;z-index:251669504" adj="1062,34125">
            <v:textbox style="mso-next-textbox:#_x0000_s1061">
              <w:txbxContent>
                <w:p w:rsidR="008772F3" w:rsidRPr="001E1B76" w:rsidRDefault="003B45D1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If you have a resume to upload or cut &amp; paste, click here.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8772F3">
      <w:r>
        <w:rPr>
          <w:noProof/>
        </w:rPr>
        <w:lastRenderedPageBreak/>
        <w:pict>
          <v:oval id="_x0000_s1049" style="position:absolute;margin-left:-45pt;margin-top:-36pt;width:132.8pt;height:47.15pt;z-index:251657216">
            <v:textbox style="mso-next-textbox:#_x0000_s1049">
              <w:txbxContent>
                <w:p w:rsidR="008772F3" w:rsidRPr="003F1B09" w:rsidRDefault="008772F3" w:rsidP="008772F3">
                  <w:pPr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b/>
                      <w:sz w:val="40"/>
                      <w:szCs w:val="40"/>
                    </w:rPr>
                    <w:t>STEP 5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35" type="#_x0000_t202" style="position:absolute;margin-left:0;margin-top:-36pt;width:432.75pt;height:342.35pt;z-index:251646976;mso-wrap-style:none">
            <v:textbox style="mso-fit-shape-to-text:t">
              <w:txbxContent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57825" cy="4248150"/>
                        <wp:effectExtent l="19050" t="0" r="952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8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3B45D1">
      <w:r>
        <w:rPr>
          <w:noProof/>
        </w:rPr>
        <w:pict>
          <v:shape id="_x0000_s1053" type="#_x0000_t62" style="position:absolute;margin-left:2in;margin-top:13.2pt;width:270pt;height:54pt;z-index:251661312" adj="-3608,34700">
            <v:textbox style="mso-next-textbox:#_x0000_s1053">
              <w:txbxContent>
                <w:p w:rsidR="008772F3" w:rsidRPr="001E1B76" w:rsidRDefault="003B45D1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Verify all contact info is correct and then click the Work Experience tab.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8772F3">
      <w:r>
        <w:rPr>
          <w:noProof/>
        </w:rPr>
        <w:pict>
          <v:shape id="_x0000_s1032" type="#_x0000_t202" style="position:absolute;margin-left:0;margin-top:1.85pt;width:432.75pt;height:342.35pt;z-index:251643904;mso-wrap-style:none">
            <v:textbox style="mso-fit-shape-to-text:t">
              <w:txbxContent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57825" cy="4248150"/>
                        <wp:effectExtent l="19050" t="0" r="952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8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3B45D1">
      <w:r>
        <w:rPr>
          <w:noProof/>
        </w:rPr>
        <w:pict>
          <v:shape id="_x0000_s1055" type="#_x0000_t62" style="position:absolute;margin-left:180pt;margin-top:9.65pt;width:243pt;height:54pt;z-index:251663360" adj="-4009,34700">
            <v:textbox style="mso-next-textbox:#_x0000_s1055">
              <w:txbxContent>
                <w:p w:rsidR="008772F3" w:rsidRPr="001E1B76" w:rsidRDefault="003B45D1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When all experience has been added, click the Education tab.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3B45D1">
      <w:r>
        <w:rPr>
          <w:noProof/>
        </w:rPr>
        <w:pict>
          <v:shape id="_x0000_s1054" type="#_x0000_t62" style="position:absolute;margin-left:3in;margin-top:10.85pt;width:108pt;height:90pt;flip:x y;z-index:251662336" adj="-9020,29460">
            <v:textbox style="mso-next-textbox:#_x0000_s1054">
              <w:txbxContent>
                <w:p w:rsidR="008772F3" w:rsidRPr="001E1B76" w:rsidRDefault="003B45D1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List all work experience by using the </w:t>
                  </w:r>
                  <w:r w:rsidRPr="003B45D1">
                    <w:rPr>
                      <w:b/>
                      <w:i/>
                      <w:sz w:val="32"/>
                      <w:szCs w:val="32"/>
                    </w:rPr>
                    <w:t>Add</w:t>
                  </w:r>
                  <w:r>
                    <w:rPr>
                      <w:sz w:val="32"/>
                      <w:szCs w:val="32"/>
                    </w:rPr>
                    <w:t xml:space="preserve"> button.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257ABA">
      <w:r>
        <w:rPr>
          <w:noProof/>
        </w:rPr>
        <w:lastRenderedPageBreak/>
        <w:pict>
          <v:shape id="_x0000_s1057" type="#_x0000_t62" style="position:absolute;margin-left:108pt;margin-top:9pt;width:369pt;height:54pt;z-index:251665408" adj="15887,50600">
            <v:textbox style="mso-next-textbox:#_x0000_s1057">
              <w:txbxContent>
                <w:p w:rsidR="008772F3" w:rsidRPr="001E1B76" w:rsidRDefault="00257ABA" w:rsidP="008772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List at least your most recent education.  Use the</w:t>
                  </w:r>
                  <w:r w:rsidRPr="00257ABA">
                    <w:rPr>
                      <w:b/>
                      <w:i/>
                      <w:sz w:val="32"/>
                      <w:szCs w:val="32"/>
                    </w:rPr>
                    <w:t xml:space="preserve"> Add</w:t>
                  </w:r>
                  <w:r>
                    <w:rPr>
                      <w:sz w:val="32"/>
                      <w:szCs w:val="32"/>
                    </w:rPr>
                    <w:t xml:space="preserve"> button to include additional degrees.</w:t>
                  </w:r>
                </w:p>
              </w:txbxContent>
            </v:textbox>
          </v:shape>
        </w:pict>
      </w:r>
      <w:r w:rsidR="008772F3">
        <w:rPr>
          <w:noProof/>
        </w:rPr>
        <w:pict>
          <v:shape id="_x0000_s1034" type="#_x0000_t202" style="position:absolute;margin-left:9pt;margin-top:-36pt;width:432.75pt;height:342.35pt;z-index:251645952;mso-wrap-style:none">
            <v:textbox style="mso-fit-shape-to-text:t">
              <w:txbxContent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57825" cy="4248150"/>
                        <wp:effectExtent l="1905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8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257ABA">
      <w:r>
        <w:rPr>
          <w:noProof/>
        </w:rPr>
        <w:pict>
          <v:shape id="_x0000_s1056" type="#_x0000_t62" style="position:absolute;margin-left:27pt;margin-top:13.2pt;width:135pt;height:54pt;flip:x;z-index:251664384" adj="-11536,-15700">
            <v:textbox style="mso-next-textbox:#_x0000_s1056">
              <w:txbxContent>
                <w:p w:rsidR="008772F3" w:rsidRPr="00257ABA" w:rsidRDefault="00257ABA" w:rsidP="00257ABA">
                  <w:pPr>
                    <w:rPr>
                      <w:sz w:val="32"/>
                      <w:szCs w:val="32"/>
                    </w:rPr>
                  </w:pPr>
                  <w:r w:rsidRPr="00257ABA">
                    <w:rPr>
                      <w:sz w:val="32"/>
                      <w:szCs w:val="32"/>
                    </w:rPr>
                    <w:t xml:space="preserve">When complete, click </w:t>
                  </w:r>
                  <w:r w:rsidRPr="00257ABA">
                    <w:rPr>
                      <w:b/>
                      <w:i/>
                      <w:sz w:val="32"/>
                      <w:szCs w:val="32"/>
                    </w:rPr>
                    <w:t>Continue</w:t>
                  </w:r>
                  <w:r w:rsidRPr="00257ABA"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8772F3">
      <w:r>
        <w:rPr>
          <w:noProof/>
        </w:rPr>
        <w:pict>
          <v:oval id="_x0000_s1050" style="position:absolute;margin-left:-45pt;margin-top:10.85pt;width:132.8pt;height:47.15pt;z-index:251658240">
            <v:textbox style="mso-next-textbox:#_x0000_s1050">
              <w:txbxContent>
                <w:p w:rsidR="008772F3" w:rsidRPr="003F1B09" w:rsidRDefault="008772F3" w:rsidP="008772F3">
                  <w:pPr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b/>
                      <w:sz w:val="40"/>
                      <w:szCs w:val="40"/>
                    </w:rPr>
                    <w:t>STEP 6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33" type="#_x0000_t202" style="position:absolute;margin-left:9pt;margin-top:10.85pt;width:432.75pt;height:342.35pt;z-index:251644928;mso-wrap-style:none">
            <v:textbox style="mso-fit-shape-to-text:t">
              <w:txbxContent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57825" cy="4248150"/>
                        <wp:effectExtent l="19050" t="0" r="952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8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087028"/>
    <w:p w:rsidR="00087028" w:rsidRDefault="00257ABA">
      <w:r>
        <w:rPr>
          <w:noProof/>
        </w:rPr>
        <w:pict>
          <v:shape id="_x0000_s1065" type="#_x0000_t62" style="position:absolute;margin-left:243pt;margin-top:10.25pt;width:243pt;height:1in;z-index:251673600" adj="-4009,26025">
            <v:textbox style="mso-next-textbox:#_x0000_s1065">
              <w:txbxContent>
                <w:p w:rsidR="00257ABA" w:rsidRPr="001E1B76" w:rsidRDefault="00257ABA" w:rsidP="00257ABA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Complete the following questions.  Click </w:t>
                  </w:r>
                  <w:r w:rsidRPr="00257ABA">
                    <w:rPr>
                      <w:b/>
                      <w:i/>
                      <w:sz w:val="32"/>
                      <w:szCs w:val="32"/>
                    </w:rPr>
                    <w:t>Continue</w:t>
                  </w:r>
                  <w:r>
                    <w:rPr>
                      <w:sz w:val="32"/>
                      <w:szCs w:val="32"/>
                    </w:rPr>
                    <w:t xml:space="preserve"> when complete.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8772F3">
      <w:r>
        <w:rPr>
          <w:noProof/>
        </w:rPr>
        <w:lastRenderedPageBreak/>
        <w:pict>
          <v:shape id="_x0000_s1031" type="#_x0000_t202" style="position:absolute;margin-left:9pt;margin-top:-36pt;width:432.75pt;height:342.35pt;z-index:251642880;mso-wrap-style:none">
            <v:textbox style="mso-fit-shape-to-text:t">
              <w:txbxContent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57825" cy="4248150"/>
                        <wp:effectExtent l="19050" t="0" r="952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8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257ABA">
      <w:r>
        <w:rPr>
          <w:noProof/>
        </w:rPr>
        <w:pict>
          <v:shape id="_x0000_s1066" type="#_x0000_t62" style="position:absolute;margin-left:243pt;margin-top:7.8pt;width:243pt;height:99pt;z-index:251674624" adj="-2009,25309">
            <v:textbox style="mso-next-textbox:#_x0000_s1066">
              <w:txbxContent>
                <w:p w:rsidR="00257ABA" w:rsidRPr="001E1B76" w:rsidRDefault="00257ABA" w:rsidP="00257ABA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This form is optional.  Click </w:t>
                  </w:r>
                  <w:r w:rsidRPr="00257ABA">
                    <w:rPr>
                      <w:b/>
                      <w:i/>
                      <w:sz w:val="32"/>
                      <w:szCs w:val="32"/>
                    </w:rPr>
                    <w:t>Yes</w:t>
                  </w:r>
                  <w:r>
                    <w:rPr>
                      <w:sz w:val="32"/>
                      <w:szCs w:val="32"/>
                    </w:rPr>
                    <w:t xml:space="preserve"> and answer the following questions or click </w:t>
                  </w:r>
                  <w:r w:rsidRPr="00257ABA">
                    <w:rPr>
                      <w:b/>
                      <w:i/>
                      <w:sz w:val="32"/>
                      <w:szCs w:val="32"/>
                    </w:rPr>
                    <w:t>No</w:t>
                  </w:r>
                  <w:r>
                    <w:rPr>
                      <w:sz w:val="32"/>
                      <w:szCs w:val="32"/>
                    </w:rPr>
                    <w:t xml:space="preserve"> and then </w:t>
                  </w:r>
                  <w:r w:rsidRPr="00257ABA">
                    <w:rPr>
                      <w:b/>
                      <w:i/>
                      <w:sz w:val="32"/>
                      <w:szCs w:val="32"/>
                    </w:rPr>
                    <w:t>Submit</w:t>
                  </w:r>
                  <w:r>
                    <w:rPr>
                      <w:sz w:val="32"/>
                      <w:szCs w:val="32"/>
                    </w:rPr>
                    <w:t xml:space="preserve"> to continue.</w:t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8772F3">
      <w:r>
        <w:rPr>
          <w:noProof/>
        </w:rPr>
        <w:pict>
          <v:shape id="_x0000_s1029" type="#_x0000_t202" style="position:absolute;margin-left:9pt;margin-top:1.85pt;width:432.75pt;height:342.35pt;z-index:251640832;mso-wrap-style:none">
            <v:textbox style="mso-fit-shape-to-text:t">
              <w:txbxContent>
                <w:p w:rsidR="00087028" w:rsidRDefault="00E70D08" w:rsidP="00087028">
                  <w:r>
                    <w:rPr>
                      <w:noProof/>
                    </w:rPr>
                    <w:drawing>
                      <wp:inline distT="0" distB="0" distL="0" distR="0">
                        <wp:extent cx="5457825" cy="4248150"/>
                        <wp:effectExtent l="1905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8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p w:rsidR="00087028" w:rsidRDefault="00087028"/>
    <w:sectPr w:rsidR="0008702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087028"/>
    <w:rsid w:val="0002407D"/>
    <w:rsid w:val="000655AB"/>
    <w:rsid w:val="00087028"/>
    <w:rsid w:val="000B4EDA"/>
    <w:rsid w:val="0024711B"/>
    <w:rsid w:val="00257ABA"/>
    <w:rsid w:val="00263540"/>
    <w:rsid w:val="003B45D1"/>
    <w:rsid w:val="0044371A"/>
    <w:rsid w:val="005617EB"/>
    <w:rsid w:val="00576445"/>
    <w:rsid w:val="005C19B6"/>
    <w:rsid w:val="0061145A"/>
    <w:rsid w:val="00754D38"/>
    <w:rsid w:val="007A15E6"/>
    <w:rsid w:val="007D653A"/>
    <w:rsid w:val="008457B8"/>
    <w:rsid w:val="008772F3"/>
    <w:rsid w:val="00A419EE"/>
    <w:rsid w:val="00B678B8"/>
    <w:rsid w:val="00C00E86"/>
    <w:rsid w:val="00DF59A5"/>
    <w:rsid w:val="00E70D08"/>
    <w:rsid w:val="00E72CF8"/>
    <w:rsid w:val="00F81575"/>
    <w:rsid w:val="00FB3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40"/>
        <o:r id="V:Rule2" type="callout" idref="#_x0000_s1053"/>
        <o:r id="V:Rule3" type="callout" idref="#_x0000_s1054"/>
        <o:r id="V:Rule4" type="callout" idref="#_x0000_s1055"/>
        <o:r id="V:Rule5" type="callout" idref="#_x0000_s1056"/>
        <o:r id="V:Rule6" type="callout" idref="#_x0000_s1057"/>
        <o:r id="V:Rule7" type="callout" idref="#_x0000_s1058"/>
        <o:r id="V:Rule8" type="callout" idref="#_x0000_s1059"/>
        <o:r id="V:Rule9" type="callout" idref="#_x0000_s1060"/>
        <o:r id="V:Rule10" type="callout" idref="#_x0000_s1061"/>
        <o:r id="V:Rule11" type="callout" idref="#_x0000_s1062"/>
        <o:r id="V:Rule12" type="callout" idref="#_x0000_s1063"/>
        <o:r id="V:Rule13" type="callout" idref="#_x0000_s1064"/>
        <o:r id="V:Rule14" type="callout" idref="#_x0000_s1065"/>
        <o:r id="V:Rule15" type="callout" idref="#_x0000_s1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E72C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kaleidacareers.org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</Words>
  <Characters>257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Users: To search openings and create a new profile</vt:lpstr>
    </vt:vector>
  </TitlesOfParts>
  <Company>Kaleida Health</Company>
  <LinksUpToDate>false</LinksUpToDate>
  <CharactersWithSpaces>301</CharactersWithSpaces>
  <SharedDoc>false</SharedDoc>
  <HLinks>
    <vt:vector size="6" baseType="variant">
      <vt:variant>
        <vt:i4>2162751</vt:i4>
      </vt:variant>
      <vt:variant>
        <vt:i4>0</vt:i4>
      </vt:variant>
      <vt:variant>
        <vt:i4>0</vt:i4>
      </vt:variant>
      <vt:variant>
        <vt:i4>5</vt:i4>
      </vt:variant>
      <vt:variant>
        <vt:lpwstr>http://www.kaleidacareers.org/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Users: To search openings and create a new profile</dc:title>
  <dc:creator>Kaleida Health</dc:creator>
  <cp:lastModifiedBy>Seamans, Lori</cp:lastModifiedBy>
  <cp:revision>2</cp:revision>
  <cp:lastPrinted>2009-03-17T20:20:00Z</cp:lastPrinted>
  <dcterms:created xsi:type="dcterms:W3CDTF">2013-09-13T18:10:00Z</dcterms:created>
  <dcterms:modified xsi:type="dcterms:W3CDTF">2013-09-13T18:10:00Z</dcterms:modified>
</cp:coreProperties>
</file>